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8B" w:rsidRDefault="00C0398B" w:rsidP="00C0398B">
      <w:pPr>
        <w:jc w:val="center"/>
        <w:rPr>
          <w:b/>
        </w:rPr>
      </w:pPr>
      <w:bookmarkStart w:id="0" w:name="_GoBack"/>
      <w:bookmarkEnd w:id="0"/>
      <w:r>
        <w:rPr>
          <w:b/>
        </w:rPr>
        <w:t>ДОГОВОР № ____</w:t>
      </w:r>
    </w:p>
    <w:p w:rsidR="00C0398B" w:rsidRPr="001B54EE" w:rsidRDefault="00C0398B" w:rsidP="00C0398B">
      <w:pPr>
        <w:jc w:val="center"/>
        <w:rPr>
          <w:i/>
        </w:rPr>
      </w:pPr>
      <w:r w:rsidRPr="001B54EE">
        <w:rPr>
          <w:b/>
          <w:i/>
        </w:rPr>
        <w:t>об оказании платных образовательных услуг</w:t>
      </w:r>
    </w:p>
    <w:p w:rsidR="00C0398B" w:rsidRDefault="00C0398B" w:rsidP="00C0398B">
      <w:pPr>
        <w:jc w:val="both"/>
        <w:rPr>
          <w:sz w:val="18"/>
          <w:szCs w:val="18"/>
        </w:rPr>
      </w:pPr>
      <w:r>
        <w:rPr>
          <w:sz w:val="18"/>
          <w:szCs w:val="18"/>
        </w:rPr>
        <w:t>г. Азнакаево                                                                                                                             «____» ____________2021</w:t>
      </w:r>
      <w:r w:rsidRPr="00F63B7C">
        <w:rPr>
          <w:sz w:val="18"/>
          <w:szCs w:val="18"/>
        </w:rPr>
        <w:t xml:space="preserve"> г.</w:t>
      </w:r>
    </w:p>
    <w:p w:rsidR="00C0398B" w:rsidRDefault="00C0398B" w:rsidP="00C0398B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№5 с углубленным изучением английского языка» города Азнакаево Азнакаевского муниципального района Республики Татарстан,  осуществляющее образовательную деятельность (далее – образовательная организация) на основании лицензии</w:t>
      </w:r>
      <w:r>
        <w:t xml:space="preserve"> </w:t>
      </w:r>
      <w:r>
        <w:rPr>
          <w:sz w:val="18"/>
          <w:szCs w:val="18"/>
        </w:rPr>
        <w:t xml:space="preserve">от 12.11.2015г. №7441 выданной Министерством образования и науки РТ, именуемая в дальнейшем «Исполнитель», в лице </w:t>
      </w:r>
      <w:r>
        <w:rPr>
          <w:sz w:val="18"/>
          <w:szCs w:val="18"/>
          <w:lang w:val="tt-RU"/>
        </w:rPr>
        <w:t xml:space="preserve">И. о. </w:t>
      </w:r>
      <w:r>
        <w:rPr>
          <w:sz w:val="18"/>
          <w:szCs w:val="18"/>
        </w:rPr>
        <w:t xml:space="preserve">директора </w:t>
      </w:r>
      <w:r>
        <w:rPr>
          <w:sz w:val="18"/>
          <w:szCs w:val="18"/>
          <w:lang w:val="tt-RU"/>
        </w:rPr>
        <w:t>Султанова Люция Миннияровна</w:t>
      </w:r>
      <w:r>
        <w:rPr>
          <w:sz w:val="18"/>
          <w:szCs w:val="18"/>
        </w:rPr>
        <w:t xml:space="preserve">, действующего на основании Устава, и </w:t>
      </w:r>
    </w:p>
    <w:p w:rsidR="00C0398B" w:rsidRDefault="00C0398B" w:rsidP="00C0398B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</w:t>
      </w:r>
    </w:p>
    <w:p w:rsidR="00C0398B" w:rsidRDefault="00C0398B" w:rsidP="00C0398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(фамилия, имя, отчество (при наличии),  законного представителя несовершеннолетнего лица, зачисляемого на обучение\ фамилия, имя, отчество(при наличии) лица, зачисляемого на обучение\наименование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:rsidR="00C0398B" w:rsidRDefault="00C0398B" w:rsidP="00C0398B">
      <w:pPr>
        <w:jc w:val="both"/>
        <w:rPr>
          <w:sz w:val="20"/>
          <w:szCs w:val="20"/>
        </w:rPr>
      </w:pPr>
      <w:r>
        <w:rPr>
          <w:sz w:val="20"/>
          <w:szCs w:val="20"/>
        </w:rPr>
        <w:t>именуем__ в дальнейшем «Заказчик», действующий в интересах несовершеннолетнего</w:t>
      </w:r>
    </w:p>
    <w:p w:rsidR="00C0398B" w:rsidRDefault="00C0398B" w:rsidP="00C039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______________________________________________________________________________________, </w:t>
      </w:r>
    </w:p>
    <w:p w:rsidR="00C0398B" w:rsidRDefault="00C0398B" w:rsidP="00C0398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(фамилия, имя, отчество (при наличии) лица, зачисляемого на обучение)</w:t>
      </w:r>
    </w:p>
    <w:p w:rsidR="00C0398B" w:rsidRDefault="00C0398B" w:rsidP="00C0398B">
      <w:pPr>
        <w:rPr>
          <w:sz w:val="20"/>
          <w:szCs w:val="20"/>
        </w:rPr>
      </w:pPr>
      <w:r>
        <w:rPr>
          <w:sz w:val="20"/>
          <w:szCs w:val="20"/>
        </w:rPr>
        <w:t>Именуем в дальнейшем «Обучающийся» и________________________________________________________,</w:t>
      </w:r>
    </w:p>
    <w:p w:rsidR="00C0398B" w:rsidRDefault="00C0398B" w:rsidP="00C0398B">
      <w:pPr>
        <w:jc w:val="center"/>
        <w:rPr>
          <w:sz w:val="20"/>
          <w:szCs w:val="20"/>
        </w:rPr>
      </w:pPr>
      <w:r>
        <w:rPr>
          <w:i/>
          <w:sz w:val="14"/>
          <w:szCs w:val="14"/>
        </w:rPr>
        <w:t xml:space="preserve">                                                                                                         (фамилия, имя, отчество (при наличии) лица, зачисляемого на обучение)</w:t>
      </w:r>
    </w:p>
    <w:p w:rsidR="00C0398B" w:rsidRDefault="00C0398B" w:rsidP="00C0398B">
      <w:pPr>
        <w:tabs>
          <w:tab w:val="left" w:pos="1658"/>
          <w:tab w:val="center" w:pos="467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именуем__ в дальнейшем «Обучающейся» </w:t>
      </w:r>
      <w:r>
        <w:rPr>
          <w:sz w:val="20"/>
          <w:szCs w:val="20"/>
        </w:rPr>
        <w:tab/>
        <w:t>(ненужное вычеркнуть), совместно именуемые Стороны, заключили настоящий Договор о нижеследующем:</w:t>
      </w:r>
    </w:p>
    <w:p w:rsidR="00C0398B" w:rsidRDefault="00C0398B" w:rsidP="00C0398B">
      <w:pPr>
        <w:pStyle w:val="a3"/>
        <w:numPr>
          <w:ilvl w:val="0"/>
          <w:numId w:val="1"/>
        </w:numPr>
        <w:spacing w:line="276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Предмет договора</w:t>
      </w:r>
    </w:p>
    <w:p w:rsidR="00C0398B" w:rsidRDefault="00C0398B" w:rsidP="00C0398B">
      <w:pPr>
        <w:ind w:firstLine="567"/>
        <w:rPr>
          <w:sz w:val="20"/>
          <w:szCs w:val="20"/>
        </w:rPr>
      </w:pPr>
      <w:r>
        <w:rPr>
          <w:sz w:val="20"/>
          <w:szCs w:val="20"/>
        </w:rPr>
        <w:t>1.1.Исполнитель предоставляет образовательную услугу, а Обучающийся \ Заказчик (ненужное вычеркнуть) обязуется оплатить образовательную услугу по предоставлению</w:t>
      </w:r>
    </w:p>
    <w:p w:rsidR="00C0398B" w:rsidRDefault="00C0398B" w:rsidP="00C0398B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0398B" w:rsidRDefault="00C0398B" w:rsidP="00C0398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(наименование дополнительной образовательной программы);</w:t>
      </w:r>
    </w:p>
    <w:p w:rsidR="00C0398B" w:rsidRDefault="00C0398B" w:rsidP="00C0398B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>_________________________________________________________________________________________________________________________________</w:t>
      </w:r>
    </w:p>
    <w:p w:rsidR="00C0398B" w:rsidRDefault="00C0398B" w:rsidP="00C0398B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1.2. Срок освоения образовательной программы на момент подписания Договора составляет _____________________________.</w:t>
      </w:r>
    </w:p>
    <w:p w:rsidR="00C0398B" w:rsidRDefault="00C0398B" w:rsidP="00C039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(указывает количество месяцев, лет)                   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1.3. После освоения Обучающимися образовательной программы и успешного прохождения итоговой аттестации ему выдается справка об обучении.</w:t>
      </w:r>
    </w:p>
    <w:p w:rsidR="00C0398B" w:rsidRDefault="00C0398B" w:rsidP="00C0398B">
      <w:pPr>
        <w:ind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2. Права исполнителя, Заказчика и Обучающегося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2.1. Исполнитель вправе: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 Заказчик вправе получат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 Обучающемуся предоставляется академические права в соответствии с частью 1 статьи 34 Федерального закона от 29 декабря 2012 г. №273-ФЗ «Об образовании в Российской Федерации».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Обучающие также вправе: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2.3.1. Получать информацию от Исполнителя по вопросам организации и обеспечения надлежащего представления услуг, предусмотренных разделом 1 настоящего Договора.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0398B" w:rsidRPr="002B650C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0398B" w:rsidRPr="002B650C" w:rsidRDefault="00C0398B" w:rsidP="00C0398B">
      <w:pPr>
        <w:ind w:firstLine="567"/>
        <w:jc w:val="both"/>
        <w:rPr>
          <w:sz w:val="20"/>
          <w:szCs w:val="20"/>
        </w:rPr>
      </w:pPr>
    </w:p>
    <w:p w:rsidR="00C0398B" w:rsidRDefault="00C0398B" w:rsidP="00C0398B">
      <w:pPr>
        <w:pStyle w:val="a3"/>
        <w:numPr>
          <w:ilvl w:val="0"/>
          <w:numId w:val="3"/>
        </w:numPr>
        <w:spacing w:line="276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Обязанности Исполнителя, Заказчика и Обучающегося</w:t>
      </w:r>
    </w:p>
    <w:p w:rsidR="00C0398B" w:rsidRDefault="00C0398B" w:rsidP="00C0398B">
      <w:pPr>
        <w:ind w:firstLine="567"/>
        <w:rPr>
          <w:sz w:val="20"/>
          <w:szCs w:val="20"/>
        </w:rPr>
      </w:pPr>
      <w:r>
        <w:rPr>
          <w:sz w:val="20"/>
          <w:szCs w:val="20"/>
        </w:rPr>
        <w:t>3.1. Исполнитель обязан: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актами Исполнителя условия приема, в качестве __________________________________________.</w:t>
      </w:r>
    </w:p>
    <w:p w:rsidR="00C0398B" w:rsidRDefault="00C0398B" w:rsidP="00C0398B">
      <w:pPr>
        <w:ind w:firstLine="567"/>
        <w:rPr>
          <w:i/>
          <w:sz w:val="18"/>
          <w:szCs w:val="18"/>
        </w:rPr>
      </w:pPr>
      <w:r>
        <w:rPr>
          <w:i/>
          <w:sz w:val="18"/>
          <w:szCs w:val="18"/>
        </w:rPr>
        <w:t>(указывается категория обучающегося)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</w:t>
      </w:r>
      <w:r>
        <w:rPr>
          <w:sz w:val="20"/>
          <w:szCs w:val="20"/>
        </w:rPr>
        <w:lastRenderedPageBreak/>
        <w:t>федеральным государственным стандартом или федеральными государственными требованиями, учебным планом, в том числе индивидуальными, и расписанием занятий Исполнителя.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3.1.5. Сохранить место за Обучающимся предусмотренные выбранной образовательной программой условия ее освоения.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3.2. Заказчик обязан своевременно вносить плату за предоставляемые Обучающемуся образовательные услуги, указанные в разделе 1 настоящего Договора, размере и порядке, определенных настоящим Договором, а также предоставлять платежные документы, подтверждающие такую плату.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 Обучающийся обязан соблюдать требования, установленные в статье 43 Федерального закона от 29 декабря 2012 г. №273-ФЗ «Об образовании  в Российской Федерации, в том числе: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3.3.2. Извещать Исполнителя о причинах отсутствия на занятиях.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0398B" w:rsidRDefault="00C0398B" w:rsidP="00C0398B">
      <w:pPr>
        <w:ind w:firstLine="567"/>
        <w:jc w:val="both"/>
        <w:rPr>
          <w:sz w:val="20"/>
          <w:szCs w:val="20"/>
        </w:rPr>
      </w:pPr>
    </w:p>
    <w:p w:rsidR="00C0398B" w:rsidRDefault="00C0398B" w:rsidP="00C0398B">
      <w:pPr>
        <w:pStyle w:val="a3"/>
        <w:numPr>
          <w:ilvl w:val="0"/>
          <w:numId w:val="3"/>
        </w:numPr>
        <w:spacing w:line="276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Стоимость  услуг, сроки и порядок их оплаты</w:t>
      </w:r>
    </w:p>
    <w:p w:rsidR="00C0398B" w:rsidRDefault="00C0398B" w:rsidP="00C0398B">
      <w:pPr>
        <w:pStyle w:val="a3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Стоимость платных образовательных услуг за месяц обучения Обучающегося составляет </w:t>
      </w:r>
      <w:r>
        <w:rPr>
          <w:sz w:val="20"/>
          <w:szCs w:val="20"/>
          <w:lang w:val="tt-RU"/>
        </w:rPr>
        <w:t>7</w:t>
      </w:r>
      <w:r>
        <w:rPr>
          <w:sz w:val="20"/>
          <w:szCs w:val="20"/>
        </w:rPr>
        <w:t>00 (</w:t>
      </w:r>
      <w:r>
        <w:rPr>
          <w:sz w:val="20"/>
          <w:szCs w:val="20"/>
          <w:lang w:val="tt-RU"/>
        </w:rPr>
        <w:t>семьсот</w:t>
      </w:r>
      <w:r>
        <w:rPr>
          <w:sz w:val="20"/>
          <w:szCs w:val="20"/>
        </w:rPr>
        <w:t>) рублей 00 копеек.</w:t>
      </w:r>
    </w:p>
    <w:p w:rsidR="00C0398B" w:rsidRDefault="00C0398B" w:rsidP="00C0398B">
      <w:pPr>
        <w:pStyle w:val="a3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398B" w:rsidRDefault="00C0398B" w:rsidP="00C0398B">
      <w:pPr>
        <w:pStyle w:val="a3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4.2. Оплата производится __________________________________________________________</w:t>
      </w:r>
    </w:p>
    <w:p w:rsidR="00C0398B" w:rsidRDefault="00C0398B" w:rsidP="00C0398B">
      <w:pPr>
        <w:pStyle w:val="a3"/>
        <w:ind w:left="0" w:firstLine="567"/>
        <w:jc w:val="both"/>
        <w:rPr>
          <w:i/>
          <w:sz w:val="18"/>
          <w:szCs w:val="18"/>
        </w:rPr>
      </w:pPr>
      <w:r>
        <w:rPr>
          <w:sz w:val="20"/>
          <w:szCs w:val="20"/>
        </w:rPr>
        <w:t xml:space="preserve">               </w:t>
      </w:r>
      <w:r>
        <w:rPr>
          <w:i/>
          <w:sz w:val="18"/>
          <w:szCs w:val="18"/>
        </w:rPr>
        <w:t xml:space="preserve">                                                          (период оплаты (единовременно, ежемесячно))</w:t>
      </w:r>
    </w:p>
    <w:p w:rsidR="00C0398B" w:rsidRDefault="00C0398B" w:rsidP="00C0398B">
      <w:pPr>
        <w:pStyle w:val="a3"/>
        <w:ind w:left="0"/>
        <w:jc w:val="both"/>
        <w:rPr>
          <w:i/>
          <w:sz w:val="18"/>
          <w:szCs w:val="18"/>
        </w:rPr>
      </w:pPr>
      <w:r>
        <w:rPr>
          <w:sz w:val="18"/>
          <w:szCs w:val="18"/>
        </w:rPr>
        <w:t>не позднее 20 числа текущего месяца, подлежащего к оплате, за безналичный расчет на счет указанный в разделе 9 настоящего Договора.</w:t>
      </w:r>
    </w:p>
    <w:p w:rsidR="00C0398B" w:rsidRDefault="00C0398B" w:rsidP="00C0398B">
      <w:pPr>
        <w:pStyle w:val="a3"/>
        <w:numPr>
          <w:ilvl w:val="0"/>
          <w:numId w:val="3"/>
        </w:numPr>
        <w:spacing w:line="276" w:lineRule="auto"/>
        <w:ind w:left="0"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Основания изменения и расторжения договора</w:t>
      </w:r>
    </w:p>
    <w:p w:rsidR="00C0398B" w:rsidRDefault="00C0398B" w:rsidP="00C0398B">
      <w:pPr>
        <w:pStyle w:val="a3"/>
        <w:numPr>
          <w:ilvl w:val="1"/>
          <w:numId w:val="2"/>
        </w:numPr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 в соответствии с  законодательством  Российской Федерации;</w:t>
      </w:r>
    </w:p>
    <w:p w:rsidR="00C0398B" w:rsidRDefault="00C0398B" w:rsidP="00C0398B">
      <w:pPr>
        <w:pStyle w:val="a3"/>
        <w:numPr>
          <w:ilvl w:val="1"/>
          <w:numId w:val="2"/>
        </w:numPr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Настоящий Договор может быть расторгнут по соглашению Сторон.</w:t>
      </w:r>
    </w:p>
    <w:p w:rsidR="00C0398B" w:rsidRDefault="00C0398B" w:rsidP="00C0398B">
      <w:pPr>
        <w:pStyle w:val="a3"/>
        <w:numPr>
          <w:ilvl w:val="1"/>
          <w:numId w:val="2"/>
        </w:numPr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Настоящий Договор может быть расторгнут по инициативе Исполнителя в одностороннем порядке в случаях: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просрочки оплаты стоимости платных образовательных услуг;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в иных случаях, предусмотренных законодательством Российской Федерации.</w:t>
      </w:r>
    </w:p>
    <w:p w:rsidR="00C0398B" w:rsidRDefault="00C0398B" w:rsidP="00C0398B">
      <w:pPr>
        <w:pStyle w:val="a3"/>
        <w:numPr>
          <w:ilvl w:val="1"/>
          <w:numId w:val="2"/>
        </w:numPr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Настоящий договор расторгается досрочно: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по инициативе Исполнителя в случае применения к Обучающемуся, достигшему возраста пятнадцати лет, отчисление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0398B" w:rsidRDefault="00C0398B" w:rsidP="00C0398B">
      <w:pPr>
        <w:pStyle w:val="a3"/>
        <w:numPr>
          <w:ilvl w:val="1"/>
          <w:numId w:val="2"/>
        </w:numPr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Исполнитель в праве отказаться от исполнения обязательств по Договору при условии полного возмещения Заказчику убытков.</w:t>
      </w:r>
    </w:p>
    <w:p w:rsidR="00C0398B" w:rsidRDefault="00C0398B" w:rsidP="00C0398B">
      <w:pPr>
        <w:pStyle w:val="a3"/>
        <w:numPr>
          <w:ilvl w:val="1"/>
          <w:numId w:val="2"/>
        </w:numPr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0398B" w:rsidRDefault="00C0398B" w:rsidP="00C0398B">
      <w:pPr>
        <w:pStyle w:val="a3"/>
        <w:spacing w:line="276" w:lineRule="auto"/>
        <w:ind w:left="567"/>
        <w:rPr>
          <w:sz w:val="20"/>
          <w:szCs w:val="20"/>
        </w:rPr>
      </w:pP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</w:p>
    <w:p w:rsidR="00C0398B" w:rsidRDefault="00C0398B" w:rsidP="00C0398B">
      <w:pPr>
        <w:pStyle w:val="a3"/>
        <w:numPr>
          <w:ilvl w:val="0"/>
          <w:numId w:val="3"/>
        </w:numPr>
        <w:spacing w:line="276" w:lineRule="auto"/>
        <w:ind w:left="0"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Ответственность Исполнителя, Заказчика и Обучающегося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6.1. За неисполнение или надлежащее исполнение 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6.2. При обнаружении недостатков образовательной услуги, в том числе оказание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6.2.1.Безвозмездного оказания образовательной услуги;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6.2.2.Соразмерного уменьшения стоимости оказанной образовательной услуги;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6.2.3. Возмещение понесенных им расходов по усмотрению недостатков оказанной образовательной услуги своими силами или третьими лицами.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6.3. Заказчик в праве отказаться от исполнения Договора и потребовать полного возмещения убытков если в ____ срок недостатки образовательной услуги не устроены Исполнителем. Заказчик также  в праве отказаться от исполнения Договора, если им обнаружен существенный недостаток оказанной образовательной  услуги или иные существенные отступления от условий Договора.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6.4.1. Назначить исполнителю 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6.4.3. Потребовать уменьшение стоимости образовательной услуги;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6.4.4. Расторгнуть Договор.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0398B" w:rsidRDefault="00C0398B" w:rsidP="00C0398B">
      <w:pPr>
        <w:pStyle w:val="a3"/>
        <w:numPr>
          <w:ilvl w:val="0"/>
          <w:numId w:val="3"/>
        </w:numPr>
        <w:spacing w:line="276" w:lineRule="auto"/>
        <w:ind w:left="0"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Срок действия договора и другие условия</w:t>
      </w:r>
    </w:p>
    <w:p w:rsidR="00C0398B" w:rsidRDefault="00C0398B" w:rsidP="00C0398B">
      <w:pPr>
        <w:pStyle w:val="a3"/>
        <w:ind w:left="0" w:firstLine="567"/>
        <w:rPr>
          <w:sz w:val="20"/>
          <w:szCs w:val="20"/>
        </w:rPr>
      </w:pPr>
      <w:r>
        <w:rPr>
          <w:sz w:val="20"/>
          <w:szCs w:val="20"/>
        </w:rPr>
        <w:t>7.1.Настоящий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0398B" w:rsidRDefault="00C0398B" w:rsidP="00C0398B">
      <w:pPr>
        <w:pStyle w:val="a3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8. Заключительные положения</w:t>
      </w:r>
    </w:p>
    <w:p w:rsidR="00C0398B" w:rsidRDefault="00C0398B" w:rsidP="00C0398B">
      <w:pPr>
        <w:pStyle w:val="a3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0398B" w:rsidRDefault="00C0398B" w:rsidP="00C0398B">
      <w:pPr>
        <w:pStyle w:val="a3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8.2. Под периодом представления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0398B" w:rsidRDefault="00C0398B" w:rsidP="00C0398B">
      <w:pPr>
        <w:pStyle w:val="a3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 Настоящий Договор составлен в </w:t>
      </w:r>
      <w:r w:rsidRPr="003B34EE">
        <w:rPr>
          <w:sz w:val="20"/>
          <w:szCs w:val="20"/>
        </w:rPr>
        <w:t>2</w:t>
      </w:r>
      <w:r>
        <w:rPr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0398B" w:rsidRDefault="00C0398B" w:rsidP="00C0398B">
      <w:pPr>
        <w:pStyle w:val="a3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C0398B" w:rsidRDefault="00C0398B" w:rsidP="00C0398B">
      <w:pPr>
        <w:pStyle w:val="a3"/>
        <w:jc w:val="both"/>
        <w:rPr>
          <w:sz w:val="20"/>
          <w:szCs w:val="20"/>
        </w:rPr>
      </w:pPr>
    </w:p>
    <w:p w:rsidR="00C0398B" w:rsidRDefault="00C0398B" w:rsidP="00C0398B">
      <w:pPr>
        <w:pStyle w:val="a3"/>
        <w:jc w:val="center"/>
        <w:rPr>
          <w:b/>
          <w:i/>
          <w:sz w:val="20"/>
          <w:szCs w:val="20"/>
          <w:lang w:val="en-US"/>
        </w:rPr>
      </w:pPr>
      <w:r>
        <w:rPr>
          <w:b/>
          <w:i/>
          <w:sz w:val="20"/>
          <w:szCs w:val="20"/>
        </w:rPr>
        <w:t>9. Адреса и реквизиты сторон</w:t>
      </w:r>
    </w:p>
    <w:p w:rsidR="00C0398B" w:rsidRPr="00FC1BC5" w:rsidRDefault="00C0398B" w:rsidP="00C0398B">
      <w:pPr>
        <w:pStyle w:val="a3"/>
        <w:jc w:val="center"/>
        <w:rPr>
          <w:b/>
          <w:i/>
          <w:sz w:val="20"/>
          <w:szCs w:val="20"/>
          <w:lang w:val="en-US"/>
        </w:rPr>
      </w:pPr>
    </w:p>
    <w:tbl>
      <w:tblPr>
        <w:tblW w:w="9680" w:type="dxa"/>
        <w:tblLook w:val="04A0" w:firstRow="1" w:lastRow="0" w:firstColumn="1" w:lastColumn="0" w:noHBand="0" w:noVBand="1"/>
      </w:tblPr>
      <w:tblGrid>
        <w:gridCol w:w="2808"/>
        <w:gridCol w:w="3282"/>
        <w:gridCol w:w="3590"/>
      </w:tblGrid>
      <w:tr w:rsidR="00C0398B" w:rsidTr="003A5280">
        <w:trPr>
          <w:trHeight w:val="3473"/>
        </w:trPr>
        <w:tc>
          <w:tcPr>
            <w:tcW w:w="2808" w:type="dxa"/>
          </w:tcPr>
          <w:p w:rsidR="00C0398B" w:rsidRPr="001F34F9" w:rsidRDefault="00C0398B" w:rsidP="003A5280">
            <w:pPr>
              <w:pStyle w:val="a3"/>
              <w:ind w:left="-11"/>
              <w:jc w:val="center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Исполнитель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МБОУ «СОШ № 5»,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 xml:space="preserve">Адрес ОУ 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 xml:space="preserve">г. Азнакаево ул.Ленина д.36 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тел. 8(8559)2-9-32-71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ОГРН 1021601571276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Р/с 40701810392053000002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ГРКЦ НБ РТ Банка г.Казань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БИК 049205001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ИНН  1643004003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КПП 164301001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И.о.д</w:t>
            </w:r>
            <w:r w:rsidRPr="001F34F9">
              <w:rPr>
                <w:i/>
                <w:sz w:val="20"/>
                <w:szCs w:val="20"/>
              </w:rPr>
              <w:t>иректор</w:t>
            </w:r>
            <w:r>
              <w:rPr>
                <w:i/>
                <w:sz w:val="20"/>
                <w:szCs w:val="20"/>
              </w:rPr>
              <w:t>а</w:t>
            </w:r>
            <w:r w:rsidRPr="001F34F9">
              <w:rPr>
                <w:i/>
                <w:sz w:val="20"/>
                <w:szCs w:val="20"/>
              </w:rPr>
              <w:t>:</w:t>
            </w:r>
          </w:p>
          <w:p w:rsidR="00C0398B" w:rsidRPr="001F34F9" w:rsidRDefault="00C0398B" w:rsidP="003A5280">
            <w:pPr>
              <w:pStyle w:val="a3"/>
              <w:ind w:left="-11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__________/</w:t>
            </w:r>
            <w:r>
              <w:rPr>
                <w:i/>
                <w:sz w:val="20"/>
                <w:szCs w:val="20"/>
              </w:rPr>
              <w:t>Л.М. Султанова</w:t>
            </w:r>
            <w:r w:rsidRPr="001F34F9">
              <w:rPr>
                <w:i/>
                <w:sz w:val="20"/>
                <w:szCs w:val="20"/>
              </w:rPr>
              <w:t>/</w:t>
            </w:r>
          </w:p>
          <w:p w:rsidR="00C0398B" w:rsidRPr="001F34F9" w:rsidRDefault="00C0398B" w:rsidP="003A5280">
            <w:pPr>
              <w:pStyle w:val="a3"/>
              <w:ind w:left="-1146"/>
              <w:rPr>
                <w:b/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 xml:space="preserve">                       МП</w:t>
            </w:r>
          </w:p>
        </w:tc>
        <w:tc>
          <w:tcPr>
            <w:tcW w:w="3282" w:type="dxa"/>
          </w:tcPr>
          <w:p w:rsidR="00C0398B" w:rsidRPr="001F34F9" w:rsidRDefault="00C0398B" w:rsidP="003A5280">
            <w:pPr>
              <w:pStyle w:val="a3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Заказчик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rPr>
                <w:i/>
                <w:sz w:val="12"/>
                <w:szCs w:val="12"/>
              </w:rPr>
            </w:pPr>
            <w:r w:rsidRPr="001F34F9">
              <w:rPr>
                <w:i/>
                <w:sz w:val="12"/>
                <w:szCs w:val="12"/>
              </w:rPr>
              <w:t>(ФИО (при наличии)/наименование юридического лица)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(дата рождения)</w:t>
            </w:r>
          </w:p>
          <w:p w:rsidR="00C0398B" w:rsidRPr="001F34F9" w:rsidRDefault="00C0398B" w:rsidP="003A5280">
            <w:pPr>
              <w:pStyle w:val="a3"/>
              <w:ind w:left="0"/>
              <w:jc w:val="both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___________________________________________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(место нахождения/адрес места жительства)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(паспорт: серия, номер, когда и кем выдан)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(банковские реквизиты (при наличии), телефон)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</w:p>
          <w:p w:rsidR="00C0398B" w:rsidRPr="001F34F9" w:rsidRDefault="00C0398B" w:rsidP="003A5280">
            <w:pPr>
              <w:pStyle w:val="a3"/>
              <w:ind w:left="0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_____________(______________)</w:t>
            </w:r>
          </w:p>
          <w:p w:rsidR="00C0398B" w:rsidRPr="001F34F9" w:rsidRDefault="00C0398B" w:rsidP="003A5280">
            <w:pPr>
              <w:pStyle w:val="a3"/>
              <w:ind w:left="0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 xml:space="preserve">       подпись                  расшифровка подписи</w:t>
            </w:r>
          </w:p>
          <w:p w:rsidR="00C0398B" w:rsidRPr="001F34F9" w:rsidRDefault="00C0398B" w:rsidP="003A5280">
            <w:pPr>
              <w:pStyle w:val="a3"/>
              <w:ind w:left="0"/>
              <w:rPr>
                <w:i/>
                <w:sz w:val="14"/>
                <w:szCs w:val="14"/>
              </w:rPr>
            </w:pPr>
          </w:p>
          <w:p w:rsidR="00C0398B" w:rsidRPr="001F34F9" w:rsidRDefault="00C0398B" w:rsidP="003A5280">
            <w:pPr>
              <w:pStyle w:val="a3"/>
              <w:ind w:left="0"/>
              <w:rPr>
                <w:i/>
                <w:sz w:val="14"/>
                <w:szCs w:val="14"/>
              </w:rPr>
            </w:pP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МП</w:t>
            </w:r>
          </w:p>
        </w:tc>
        <w:tc>
          <w:tcPr>
            <w:tcW w:w="3590" w:type="dxa"/>
          </w:tcPr>
          <w:p w:rsidR="00C0398B" w:rsidRPr="001F34F9" w:rsidRDefault="00C0398B" w:rsidP="003A5280">
            <w:pPr>
              <w:pStyle w:val="a3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Обучающийся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(ФИО (при наличии))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(дата рождения)</w:t>
            </w:r>
          </w:p>
          <w:p w:rsidR="00C0398B" w:rsidRPr="001F34F9" w:rsidRDefault="00C0398B" w:rsidP="003A5280">
            <w:pPr>
              <w:pStyle w:val="a3"/>
              <w:ind w:left="0"/>
              <w:jc w:val="both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______________________________________________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(адрес места жительства)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(паспорт: серия, номер, когда и кем выдан)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  <w:r w:rsidRPr="001F34F9">
              <w:rPr>
                <w:b/>
                <w:i/>
                <w:sz w:val="20"/>
                <w:szCs w:val="20"/>
              </w:rPr>
              <w:t>_________________________________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i/>
                <w:sz w:val="14"/>
                <w:szCs w:val="14"/>
              </w:rPr>
            </w:pPr>
            <w:r w:rsidRPr="001F34F9">
              <w:rPr>
                <w:i/>
                <w:sz w:val="14"/>
                <w:szCs w:val="14"/>
              </w:rPr>
              <w:t>(банковские реквизиты (при наличии), телефон)</w:t>
            </w:r>
          </w:p>
          <w:p w:rsidR="00C0398B" w:rsidRPr="001F34F9" w:rsidRDefault="00C0398B" w:rsidP="003A5280">
            <w:pPr>
              <w:pStyle w:val="a3"/>
              <w:ind w:left="0"/>
              <w:rPr>
                <w:b/>
                <w:i/>
                <w:sz w:val="20"/>
                <w:szCs w:val="20"/>
              </w:rPr>
            </w:pPr>
          </w:p>
          <w:p w:rsidR="00C0398B" w:rsidRPr="001F34F9" w:rsidRDefault="00C0398B" w:rsidP="003A5280">
            <w:pPr>
              <w:pStyle w:val="a3"/>
              <w:ind w:left="0"/>
              <w:rPr>
                <w:i/>
                <w:sz w:val="20"/>
                <w:szCs w:val="20"/>
              </w:rPr>
            </w:pPr>
            <w:r w:rsidRPr="001F34F9">
              <w:rPr>
                <w:i/>
                <w:sz w:val="20"/>
                <w:szCs w:val="20"/>
              </w:rPr>
              <w:t>_____________(___________________)</w:t>
            </w:r>
          </w:p>
          <w:p w:rsidR="00C0398B" w:rsidRPr="001F34F9" w:rsidRDefault="00C0398B" w:rsidP="003A5280">
            <w:pPr>
              <w:pStyle w:val="a3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1F34F9">
              <w:rPr>
                <w:i/>
                <w:sz w:val="14"/>
                <w:szCs w:val="14"/>
              </w:rPr>
              <w:t xml:space="preserve">               подпись                  расшифровка подписи</w:t>
            </w:r>
          </w:p>
        </w:tc>
      </w:tr>
    </w:tbl>
    <w:p w:rsidR="003F07B3" w:rsidRDefault="003F07B3"/>
    <w:sectPr w:rsidR="003F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14F88"/>
    <w:multiLevelType w:val="multilevel"/>
    <w:tmpl w:val="BEAC536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2682" w:hanging="108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</w:lvl>
  </w:abstractNum>
  <w:abstractNum w:abstractNumId="1" w15:restartNumberingAfterBreak="0">
    <w:nsid w:val="6602254F"/>
    <w:multiLevelType w:val="multilevel"/>
    <w:tmpl w:val="0B7C03E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4944" w:hanging="108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592" w:hanging="1440"/>
      </w:pPr>
    </w:lvl>
  </w:abstractNum>
  <w:abstractNum w:abstractNumId="2" w15:restartNumberingAfterBreak="0">
    <w:nsid w:val="6BF860CA"/>
    <w:multiLevelType w:val="hybridMultilevel"/>
    <w:tmpl w:val="1BC84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9F"/>
    <w:rsid w:val="003F07B3"/>
    <w:rsid w:val="004E499F"/>
    <w:rsid w:val="00C0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EE828-BE85-4DA5-9F3C-A5B2330F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2052</Words>
  <Characters>11702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2</cp:revision>
  <dcterms:created xsi:type="dcterms:W3CDTF">2021-10-18T05:11:00Z</dcterms:created>
  <dcterms:modified xsi:type="dcterms:W3CDTF">2021-10-18T05:12:00Z</dcterms:modified>
</cp:coreProperties>
</file>